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Черкаський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технологічний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</w:t>
      </w:r>
      <w:proofErr w:type="spellEnd"/>
    </w:p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Факультет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систем</w:t>
      </w:r>
    </w:p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інформаційної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комп’ютерної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інженерії</w:t>
      </w:r>
      <w:proofErr w:type="spellEnd"/>
    </w:p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СИЛАБУС</w:t>
      </w:r>
    </w:p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</w:p>
    <w:p w:rsidR="00E26878" w:rsidRPr="00E26878" w:rsidRDefault="00E26878" w:rsidP="00E268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 xml:space="preserve">Технології створення </w:t>
      </w:r>
      <w:proofErr w:type="spellStart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web</w:t>
      </w:r>
      <w:proofErr w:type="spellEnd"/>
      <w:r w:rsidRPr="00E268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-додатків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03"/>
      </w:tblGrid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Перший (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бакалаврський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Статус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Вибіркова</w:t>
            </w:r>
            <w:proofErr w:type="spellEnd"/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Спеціальність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усіх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спеціальностей</w:t>
            </w:r>
            <w:proofErr w:type="spellEnd"/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усіх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освітніх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</w:t>
            </w:r>
            <w:proofErr w:type="spellEnd"/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ECTS (120 годин)</w:t>
            </w:r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аудиторних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Лекції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заняття</w:t>
            </w:r>
            <w:proofErr w:type="spellEnd"/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Індивідуальні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завдання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семестрового контролю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Залік</w:t>
            </w:r>
            <w:proofErr w:type="spellEnd"/>
          </w:p>
        </w:tc>
      </w:tr>
      <w:tr w:rsidR="00E26878" w:rsidRPr="00E26878" w:rsidTr="00E2687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Українська</w:t>
            </w:r>
            <w:proofErr w:type="spellEnd"/>
          </w:p>
        </w:tc>
      </w:tr>
    </w:tbl>
    <w:p w:rsidR="00E26878" w:rsidRPr="00E26878" w:rsidRDefault="00E26878" w:rsidP="00E2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7361"/>
      </w:tblGrid>
      <w:tr w:rsidR="00E26878" w:rsidRPr="00E26878" w:rsidTr="00E268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BD5A50" w:rsidRDefault="00117A21" w:rsidP="00BD5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r w:rsidRPr="00B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Методи </w:t>
            </w:r>
            <w:r w:rsidR="00BD5A50" w:rsidRPr="00B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</w:t>
            </w:r>
            <w:r w:rsidRPr="00B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 засоби розробки програмного забезпечення веб-додатків</w:t>
            </w:r>
            <w:r w:rsidR="00E26878" w:rsidRPr="00BD5A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bookmarkEnd w:id="0"/>
          </w:p>
        </w:tc>
      </w:tr>
      <w:tr w:rsidR="00E26878" w:rsidRPr="00E26878" w:rsidTr="00E268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6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Мета </w:t>
            </w:r>
            <w:proofErr w:type="spellStart"/>
            <w:r w:rsidRPr="006F2620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дисципліни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полягає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у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забезпеченні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здобувачів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знаннями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з  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принципів</w:t>
            </w:r>
            <w:proofErr w:type="spellEnd"/>
            <w:proofErr w:type="gram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розробки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додатків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Інтернет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Розглядаються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технології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написання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серверних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програм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(PHP), так і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програм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що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працюють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 в 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браузері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Javascript</w:t>
            </w:r>
            <w:proofErr w:type="spellEnd"/>
            <w:r w:rsidRPr="006F2620">
              <w:rPr>
                <w:rFonts w:ascii="Times New Roman" w:eastAsia="Calibri" w:hAnsi="Times New Roman"/>
                <w:bCs/>
                <w:sz w:val="28"/>
                <w:szCs w:val="28"/>
              </w:rPr>
              <w:t>, AJAX).</w:t>
            </w:r>
          </w:p>
        </w:tc>
      </w:tr>
      <w:tr w:rsidR="00E26878" w:rsidRPr="00E26878" w:rsidTr="00E268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Знати: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руктуру веб-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HTML;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каскадні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стилі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розробки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web-сайтів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складові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компоненти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клієнтської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серверної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частин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web-додатків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інструментальні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що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використовуються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розробці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web-додатків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26878" w:rsidRPr="00E26878" w:rsidRDefault="00E26878" w:rsidP="00E26878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</w:t>
            </w:r>
            <w:r w:rsid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TTP, HTTPS, FTP, POP, SMTP, SSL</w:t>
            </w: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6878" w:rsidRPr="00E26878" w:rsidRDefault="00E26878" w:rsidP="00E26878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Вміти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17A21" w:rsidRPr="00117A21" w:rsidRDefault="00117A21" w:rsidP="00117A2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 з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HTML, CSS та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17A21" w:rsidRPr="00117A21" w:rsidRDefault="00117A21" w:rsidP="00117A21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 з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PHP, СУБД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MySQL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26878" w:rsidRPr="00E26878" w:rsidRDefault="00117A21" w:rsidP="00117A21">
            <w:pPr>
              <w:numPr>
                <w:ilvl w:val="0"/>
                <w:numId w:val="2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протоколами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proofErr w:type="spellEnd"/>
            <w:r w:rsidRPr="00117A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6878" w:rsidRPr="00E26878" w:rsidTr="00E268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Змістовний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модуль 1 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-дизайну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web-програмування</w:t>
            </w:r>
            <w:proofErr w:type="spellEnd"/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Огляд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сучасних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веб-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Архітектура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кліент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-сервер».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Передача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користувача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web-серверів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серверних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Структура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Web-сторінок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Лінійна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деревоподібна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довільна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web-сторінок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поняття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теги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тексту.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тексту в HTML, списки,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Теги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тексту. 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Атрибути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тіла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документа. Теги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фізичного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логічного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тексту.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Якірні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теги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гіперпосилання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абзаців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рядків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таблиць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Графічні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зображення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зображення-карти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Зображення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звук і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анімація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сторінках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GIF-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анімація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Флеш-анімація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Flash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сайту.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Flash-елементи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сайту. Звук в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Інтернет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Відео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веб-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сторінці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Змістовий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модуль 2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Клієнтські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динамічних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Web-сторінок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Модернізація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традиційної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DHTML,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Динамічний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HTML.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зв’язування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об’єкту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алгоритмічні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Загальна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мову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Змінні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Процедури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513A" w:rsidRPr="009A513A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Web-сторінкою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браузером.</w:t>
            </w:r>
          </w:p>
          <w:p w:rsidR="00E26878" w:rsidRPr="00E26878" w:rsidRDefault="009A513A" w:rsidP="009A5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Поняття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Обробник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Обробка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події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сценаріях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Керування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стилями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web-сторінок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Взаємодія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JavaScript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Web-сторінкою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браузером.</w:t>
            </w:r>
          </w:p>
        </w:tc>
      </w:tr>
      <w:tr w:rsidR="00E26878" w:rsidRPr="00E26878" w:rsidTr="00E2687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Політика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13A" w:rsidRDefault="009A513A" w:rsidP="009A51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учасники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освітнього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навчаються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університеті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повинні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дотримуватись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вимог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чинного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законодавства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Статуту і Правил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внутрішнього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розпорядку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ЧДТУ</w:t>
            </w:r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загальноприйнятих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моральних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принципів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правил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корпоративної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підтримувати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атмосферу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доброзичливості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відповідальності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порядності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толерантності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підвищувати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08B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престиж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університету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досягненнями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навчанні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науково-дослідницькій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дбайливо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ставитися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університетського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майна. </w:t>
            </w:r>
          </w:p>
          <w:p w:rsidR="009A513A" w:rsidRDefault="009A513A" w:rsidP="009A51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Очікується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студентів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будуть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оригінальними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дослідженнями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міркуваннями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Студенти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видають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результати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людей. При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використанні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чужих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ідей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тверджень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власних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роботах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обов'язково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посилаються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використані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джерела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оцінювання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користуються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недозволеними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засобами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самостійно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виконують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поточного та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підсумкового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контролю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результатів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Списування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контрольних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екзаменів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заборонені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використанням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мобільних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8BD">
              <w:rPr>
                <w:rFonts w:ascii="Times New Roman" w:hAnsi="Times New Roman"/>
                <w:sz w:val="28"/>
                <w:szCs w:val="28"/>
              </w:rPr>
              <w:t>девайсів</w:t>
            </w:r>
            <w:proofErr w:type="spellEnd"/>
            <w:r w:rsidRPr="003908BD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26878" w:rsidRPr="00E26878" w:rsidRDefault="00E26878" w:rsidP="00E26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6878" w:rsidRPr="00E26878" w:rsidRDefault="00E26878" w:rsidP="00E2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878" w:rsidRPr="00E26878" w:rsidRDefault="00E26878" w:rsidP="00E26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7030"/>
      </w:tblGrid>
      <w:tr w:rsidR="00E26878" w:rsidRPr="00E26878" w:rsidTr="00E26878">
        <w:trPr>
          <w:trHeight w:val="2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ім’я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батькові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9A513A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Тазетдінов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Валерій</w:t>
            </w:r>
            <w:proofErr w:type="spellEnd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Абударович</w:t>
            </w:r>
            <w:proofErr w:type="spellEnd"/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ступінь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к.т.н.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Наукове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Черкаський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технологічний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університет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кафедра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безпеки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комп’ютерної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інженерії</w:t>
            </w:r>
            <w:proofErr w:type="spellEnd"/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Адреса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кафедри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м.Черкаси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бул.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Шевченка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460, к.604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Контактний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9A513A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(0</w:t>
            </w:r>
            <w:r w:rsid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50</w:t>
            </w: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9A5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4475198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Профайл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9A513A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0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https://ibki.chdtu.edu.ua/staff/tazetdinov-valerij-abudarovych/</w:t>
            </w: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BD5A50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26878" w:rsidRPr="00E26878">
                <w:rPr>
                  <w:rFonts w:ascii="Arial" w:eastAsia="Times New Roman" w:hAnsi="Arial" w:cs="Arial"/>
                  <w:color w:val="000000"/>
                  <w:sz w:val="28"/>
                  <w:szCs w:val="28"/>
                  <w:shd w:val="clear" w:color="auto" w:fill="FFFFFF"/>
                  <w:lang w:val="en-US" w:eastAsia="ru-RU"/>
                </w:rPr>
                <w:t> 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val="en-US" w:eastAsia="ru-RU"/>
                </w:rPr>
                <w:t>v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eastAsia="ru-RU"/>
                </w:rPr>
                <w:t>.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val="en-US" w:eastAsia="ru-RU"/>
                </w:rPr>
                <w:t>tazetdinov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eastAsia="ru-RU"/>
                </w:rPr>
                <w:t>@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val="en-US" w:eastAsia="ru-RU"/>
                </w:rPr>
                <w:t>chdtu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eastAsia="ru-RU"/>
                </w:rPr>
                <w:t>.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val="en-US" w:eastAsia="ru-RU"/>
                </w:rPr>
                <w:t>edu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eastAsia="ru-RU"/>
                </w:rPr>
                <w:t>.</w:t>
              </w:r>
              <w:r w:rsidR="00A9596E" w:rsidRPr="00A9596E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8"/>
                  <w:szCs w:val="28"/>
                  <w:lang w:val="en-US" w:eastAsia="ru-RU"/>
                </w:rPr>
                <w:t>ua</w:t>
              </w:r>
            </w:hyperlink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Профайл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9A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878" w:rsidRPr="00E26878" w:rsidTr="00E26878">
        <w:trPr>
          <w:trHeight w:val="2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Розклад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консультацій</w:t>
            </w:r>
            <w:proofErr w:type="spellEnd"/>
            <w:r w:rsidRPr="00E26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878" w:rsidRPr="00E26878" w:rsidRDefault="00E26878" w:rsidP="00E26878">
            <w:pPr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87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https://ibki.chdtu.edu.ua/debts/</w:t>
            </w:r>
          </w:p>
        </w:tc>
      </w:tr>
    </w:tbl>
    <w:p w:rsidR="00F7103A" w:rsidRDefault="00F7103A"/>
    <w:sectPr w:rsidR="00F7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69F3"/>
    <w:multiLevelType w:val="multilevel"/>
    <w:tmpl w:val="BEB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F04F9"/>
    <w:multiLevelType w:val="multilevel"/>
    <w:tmpl w:val="077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78"/>
    <w:rsid w:val="000028CF"/>
    <w:rsid w:val="00002AF5"/>
    <w:rsid w:val="00002D1E"/>
    <w:rsid w:val="000058CC"/>
    <w:rsid w:val="000115FF"/>
    <w:rsid w:val="0001412D"/>
    <w:rsid w:val="00015CE3"/>
    <w:rsid w:val="00020C31"/>
    <w:rsid w:val="00020DA8"/>
    <w:rsid w:val="000368B6"/>
    <w:rsid w:val="00042560"/>
    <w:rsid w:val="00044835"/>
    <w:rsid w:val="0005195B"/>
    <w:rsid w:val="00055773"/>
    <w:rsid w:val="0005634F"/>
    <w:rsid w:val="000578B9"/>
    <w:rsid w:val="000606C9"/>
    <w:rsid w:val="00063E4E"/>
    <w:rsid w:val="00067F06"/>
    <w:rsid w:val="000731C2"/>
    <w:rsid w:val="00080808"/>
    <w:rsid w:val="0008131B"/>
    <w:rsid w:val="00081526"/>
    <w:rsid w:val="0009504F"/>
    <w:rsid w:val="000A1E43"/>
    <w:rsid w:val="000A1E57"/>
    <w:rsid w:val="000A1F4E"/>
    <w:rsid w:val="000A73E0"/>
    <w:rsid w:val="000A7E60"/>
    <w:rsid w:val="000B1F11"/>
    <w:rsid w:val="000B246F"/>
    <w:rsid w:val="000B40E6"/>
    <w:rsid w:val="000C2C48"/>
    <w:rsid w:val="000C2F73"/>
    <w:rsid w:val="000C5682"/>
    <w:rsid w:val="000C6278"/>
    <w:rsid w:val="000D1FE3"/>
    <w:rsid w:val="000D27AD"/>
    <w:rsid w:val="000D42F7"/>
    <w:rsid w:val="000E0F48"/>
    <w:rsid w:val="000E16D9"/>
    <w:rsid w:val="000E636F"/>
    <w:rsid w:val="000F1879"/>
    <w:rsid w:val="000F199E"/>
    <w:rsid w:val="000F217F"/>
    <w:rsid w:val="000F4854"/>
    <w:rsid w:val="000F5D50"/>
    <w:rsid w:val="00102D07"/>
    <w:rsid w:val="00104CE8"/>
    <w:rsid w:val="0010638B"/>
    <w:rsid w:val="0010670F"/>
    <w:rsid w:val="001101E6"/>
    <w:rsid w:val="00110ED0"/>
    <w:rsid w:val="001131CF"/>
    <w:rsid w:val="00115F39"/>
    <w:rsid w:val="00117A21"/>
    <w:rsid w:val="001245E9"/>
    <w:rsid w:val="00125E8B"/>
    <w:rsid w:val="00130135"/>
    <w:rsid w:val="00130B39"/>
    <w:rsid w:val="00132352"/>
    <w:rsid w:val="00133F08"/>
    <w:rsid w:val="00134D12"/>
    <w:rsid w:val="00134DDC"/>
    <w:rsid w:val="00134F25"/>
    <w:rsid w:val="00136A27"/>
    <w:rsid w:val="00137A28"/>
    <w:rsid w:val="00145FD0"/>
    <w:rsid w:val="00147FFE"/>
    <w:rsid w:val="001506D5"/>
    <w:rsid w:val="001567FB"/>
    <w:rsid w:val="00157515"/>
    <w:rsid w:val="00160CD1"/>
    <w:rsid w:val="0016274F"/>
    <w:rsid w:val="00162FA1"/>
    <w:rsid w:val="001668E8"/>
    <w:rsid w:val="00177158"/>
    <w:rsid w:val="00181620"/>
    <w:rsid w:val="00184E04"/>
    <w:rsid w:val="00186FF1"/>
    <w:rsid w:val="001923CE"/>
    <w:rsid w:val="00193341"/>
    <w:rsid w:val="00194BEE"/>
    <w:rsid w:val="001958DB"/>
    <w:rsid w:val="001969D2"/>
    <w:rsid w:val="00196CA1"/>
    <w:rsid w:val="001A03FD"/>
    <w:rsid w:val="001A16EC"/>
    <w:rsid w:val="001B5A7D"/>
    <w:rsid w:val="001B63EB"/>
    <w:rsid w:val="001B7025"/>
    <w:rsid w:val="001B73B6"/>
    <w:rsid w:val="001C1A9B"/>
    <w:rsid w:val="001C37C4"/>
    <w:rsid w:val="001D1FBC"/>
    <w:rsid w:val="001E4FED"/>
    <w:rsid w:val="001F176F"/>
    <w:rsid w:val="001F3D00"/>
    <w:rsid w:val="001F7E2A"/>
    <w:rsid w:val="00203B6C"/>
    <w:rsid w:val="00205A5E"/>
    <w:rsid w:val="0021329A"/>
    <w:rsid w:val="00214F86"/>
    <w:rsid w:val="0021575B"/>
    <w:rsid w:val="00217427"/>
    <w:rsid w:val="002223B5"/>
    <w:rsid w:val="00230E80"/>
    <w:rsid w:val="00231626"/>
    <w:rsid w:val="00231648"/>
    <w:rsid w:val="002341D1"/>
    <w:rsid w:val="002355FF"/>
    <w:rsid w:val="00236BC5"/>
    <w:rsid w:val="002431B6"/>
    <w:rsid w:val="00244479"/>
    <w:rsid w:val="002469EA"/>
    <w:rsid w:val="0024701F"/>
    <w:rsid w:val="0025107D"/>
    <w:rsid w:val="00253A98"/>
    <w:rsid w:val="00254919"/>
    <w:rsid w:val="002563EF"/>
    <w:rsid w:val="00266606"/>
    <w:rsid w:val="00267FEE"/>
    <w:rsid w:val="002774AB"/>
    <w:rsid w:val="00277B6F"/>
    <w:rsid w:val="00281BFD"/>
    <w:rsid w:val="00283F88"/>
    <w:rsid w:val="002850C9"/>
    <w:rsid w:val="00287C04"/>
    <w:rsid w:val="002912C8"/>
    <w:rsid w:val="00297020"/>
    <w:rsid w:val="002A538A"/>
    <w:rsid w:val="002A607A"/>
    <w:rsid w:val="002A6A10"/>
    <w:rsid w:val="002A6B42"/>
    <w:rsid w:val="002B065C"/>
    <w:rsid w:val="002B29DE"/>
    <w:rsid w:val="002B608D"/>
    <w:rsid w:val="002B6CCD"/>
    <w:rsid w:val="002C33D6"/>
    <w:rsid w:val="002C3BF2"/>
    <w:rsid w:val="002C4535"/>
    <w:rsid w:val="002D20E7"/>
    <w:rsid w:val="002D483B"/>
    <w:rsid w:val="002D6357"/>
    <w:rsid w:val="002D6C38"/>
    <w:rsid w:val="002E11AF"/>
    <w:rsid w:val="002E517D"/>
    <w:rsid w:val="002F495B"/>
    <w:rsid w:val="00301427"/>
    <w:rsid w:val="00302A2F"/>
    <w:rsid w:val="00304AED"/>
    <w:rsid w:val="003059FF"/>
    <w:rsid w:val="00306A6B"/>
    <w:rsid w:val="0031245B"/>
    <w:rsid w:val="00313985"/>
    <w:rsid w:val="003160A3"/>
    <w:rsid w:val="00324D48"/>
    <w:rsid w:val="003372CA"/>
    <w:rsid w:val="003378AB"/>
    <w:rsid w:val="00341903"/>
    <w:rsid w:val="00342D35"/>
    <w:rsid w:val="00343FC1"/>
    <w:rsid w:val="0034467F"/>
    <w:rsid w:val="00344F68"/>
    <w:rsid w:val="00350D8E"/>
    <w:rsid w:val="00351CD4"/>
    <w:rsid w:val="00351FDB"/>
    <w:rsid w:val="00352143"/>
    <w:rsid w:val="003526B0"/>
    <w:rsid w:val="00352727"/>
    <w:rsid w:val="00352913"/>
    <w:rsid w:val="00352CB6"/>
    <w:rsid w:val="003535B7"/>
    <w:rsid w:val="003555D3"/>
    <w:rsid w:val="003604D0"/>
    <w:rsid w:val="00360DEC"/>
    <w:rsid w:val="00361D1D"/>
    <w:rsid w:val="00364931"/>
    <w:rsid w:val="003667C2"/>
    <w:rsid w:val="00374B48"/>
    <w:rsid w:val="00380AB0"/>
    <w:rsid w:val="003843CD"/>
    <w:rsid w:val="00396BDA"/>
    <w:rsid w:val="003B6209"/>
    <w:rsid w:val="003B65B1"/>
    <w:rsid w:val="003B6D4F"/>
    <w:rsid w:val="003C0408"/>
    <w:rsid w:val="003C63C9"/>
    <w:rsid w:val="003D0C9D"/>
    <w:rsid w:val="003D1422"/>
    <w:rsid w:val="003D2DEA"/>
    <w:rsid w:val="003E2257"/>
    <w:rsid w:val="003F08B9"/>
    <w:rsid w:val="003F14BB"/>
    <w:rsid w:val="003F4A3E"/>
    <w:rsid w:val="003F4C24"/>
    <w:rsid w:val="003F7A9E"/>
    <w:rsid w:val="00400FDD"/>
    <w:rsid w:val="0040110E"/>
    <w:rsid w:val="00402B48"/>
    <w:rsid w:val="00403AE6"/>
    <w:rsid w:val="0040582A"/>
    <w:rsid w:val="00411825"/>
    <w:rsid w:val="0041712E"/>
    <w:rsid w:val="00420760"/>
    <w:rsid w:val="00425744"/>
    <w:rsid w:val="00427E5D"/>
    <w:rsid w:val="00434A03"/>
    <w:rsid w:val="00435D57"/>
    <w:rsid w:val="00435FC5"/>
    <w:rsid w:val="004444E8"/>
    <w:rsid w:val="004502A4"/>
    <w:rsid w:val="00457D2D"/>
    <w:rsid w:val="00466C99"/>
    <w:rsid w:val="00466FB8"/>
    <w:rsid w:val="004676B2"/>
    <w:rsid w:val="0047140D"/>
    <w:rsid w:val="00475EA7"/>
    <w:rsid w:val="00476E2B"/>
    <w:rsid w:val="00480C46"/>
    <w:rsid w:val="004925BD"/>
    <w:rsid w:val="004A1679"/>
    <w:rsid w:val="004A5D02"/>
    <w:rsid w:val="004A6A36"/>
    <w:rsid w:val="004B034B"/>
    <w:rsid w:val="004B2BB8"/>
    <w:rsid w:val="004B53BB"/>
    <w:rsid w:val="004B5BFC"/>
    <w:rsid w:val="004B605A"/>
    <w:rsid w:val="004C2B51"/>
    <w:rsid w:val="004C4740"/>
    <w:rsid w:val="004D321B"/>
    <w:rsid w:val="004D408D"/>
    <w:rsid w:val="004D55AC"/>
    <w:rsid w:val="004D55EE"/>
    <w:rsid w:val="004E389B"/>
    <w:rsid w:val="004E44E5"/>
    <w:rsid w:val="004F6A6D"/>
    <w:rsid w:val="00503D87"/>
    <w:rsid w:val="005126C0"/>
    <w:rsid w:val="00517CF0"/>
    <w:rsid w:val="00523A62"/>
    <w:rsid w:val="0052539C"/>
    <w:rsid w:val="005267B6"/>
    <w:rsid w:val="00527520"/>
    <w:rsid w:val="00527D9D"/>
    <w:rsid w:val="0053120C"/>
    <w:rsid w:val="005316ED"/>
    <w:rsid w:val="00532AC1"/>
    <w:rsid w:val="00532B01"/>
    <w:rsid w:val="00534AEF"/>
    <w:rsid w:val="005370CB"/>
    <w:rsid w:val="005407EB"/>
    <w:rsid w:val="00540BF5"/>
    <w:rsid w:val="005447F6"/>
    <w:rsid w:val="00545F49"/>
    <w:rsid w:val="00551E1F"/>
    <w:rsid w:val="00552A8A"/>
    <w:rsid w:val="0055402D"/>
    <w:rsid w:val="00562776"/>
    <w:rsid w:val="00562BD0"/>
    <w:rsid w:val="00565274"/>
    <w:rsid w:val="00570DCC"/>
    <w:rsid w:val="005719BC"/>
    <w:rsid w:val="00573B82"/>
    <w:rsid w:val="00580EC4"/>
    <w:rsid w:val="00583738"/>
    <w:rsid w:val="005842E8"/>
    <w:rsid w:val="0058472F"/>
    <w:rsid w:val="0058795A"/>
    <w:rsid w:val="005906A1"/>
    <w:rsid w:val="00590AD6"/>
    <w:rsid w:val="00593449"/>
    <w:rsid w:val="005A1412"/>
    <w:rsid w:val="005A5CCE"/>
    <w:rsid w:val="005B2BA0"/>
    <w:rsid w:val="005B3480"/>
    <w:rsid w:val="005C19D8"/>
    <w:rsid w:val="005C2B35"/>
    <w:rsid w:val="005C4D44"/>
    <w:rsid w:val="005C6575"/>
    <w:rsid w:val="005D141B"/>
    <w:rsid w:val="005D18EB"/>
    <w:rsid w:val="005D25C7"/>
    <w:rsid w:val="005D3380"/>
    <w:rsid w:val="005D552C"/>
    <w:rsid w:val="005D6AB9"/>
    <w:rsid w:val="005E3A66"/>
    <w:rsid w:val="005E55DD"/>
    <w:rsid w:val="005E5A65"/>
    <w:rsid w:val="005E7B2B"/>
    <w:rsid w:val="006003D8"/>
    <w:rsid w:val="00606E58"/>
    <w:rsid w:val="006128A0"/>
    <w:rsid w:val="006130B7"/>
    <w:rsid w:val="00613DA1"/>
    <w:rsid w:val="0062276F"/>
    <w:rsid w:val="006262DE"/>
    <w:rsid w:val="0062704D"/>
    <w:rsid w:val="006333A8"/>
    <w:rsid w:val="0064097F"/>
    <w:rsid w:val="00640D83"/>
    <w:rsid w:val="00640EDB"/>
    <w:rsid w:val="0064384E"/>
    <w:rsid w:val="00654FB6"/>
    <w:rsid w:val="006560E5"/>
    <w:rsid w:val="00656F15"/>
    <w:rsid w:val="00661370"/>
    <w:rsid w:val="00671EC8"/>
    <w:rsid w:val="006725E2"/>
    <w:rsid w:val="00672CC6"/>
    <w:rsid w:val="00674445"/>
    <w:rsid w:val="006749F4"/>
    <w:rsid w:val="0067534B"/>
    <w:rsid w:val="00676035"/>
    <w:rsid w:val="0068198B"/>
    <w:rsid w:val="00681B82"/>
    <w:rsid w:val="00681E43"/>
    <w:rsid w:val="006845FA"/>
    <w:rsid w:val="00690151"/>
    <w:rsid w:val="0069152C"/>
    <w:rsid w:val="0069523A"/>
    <w:rsid w:val="00695241"/>
    <w:rsid w:val="00696FF0"/>
    <w:rsid w:val="006A33CA"/>
    <w:rsid w:val="006A3A87"/>
    <w:rsid w:val="006A4AAE"/>
    <w:rsid w:val="006B4A1A"/>
    <w:rsid w:val="006B6B37"/>
    <w:rsid w:val="006B74EF"/>
    <w:rsid w:val="006D4284"/>
    <w:rsid w:val="006D5203"/>
    <w:rsid w:val="006E2EB2"/>
    <w:rsid w:val="006E31A9"/>
    <w:rsid w:val="006E4FFD"/>
    <w:rsid w:val="006E6748"/>
    <w:rsid w:val="006F19AA"/>
    <w:rsid w:val="006F24A8"/>
    <w:rsid w:val="00706B5F"/>
    <w:rsid w:val="00706FFF"/>
    <w:rsid w:val="00707C70"/>
    <w:rsid w:val="00711131"/>
    <w:rsid w:val="00712F8C"/>
    <w:rsid w:val="007137E6"/>
    <w:rsid w:val="0071775B"/>
    <w:rsid w:val="00722BA1"/>
    <w:rsid w:val="00725294"/>
    <w:rsid w:val="0073640E"/>
    <w:rsid w:val="00737357"/>
    <w:rsid w:val="007403E0"/>
    <w:rsid w:val="0074296B"/>
    <w:rsid w:val="00742C5F"/>
    <w:rsid w:val="00744131"/>
    <w:rsid w:val="00744DB8"/>
    <w:rsid w:val="007501BA"/>
    <w:rsid w:val="00753C3B"/>
    <w:rsid w:val="00755669"/>
    <w:rsid w:val="00757B91"/>
    <w:rsid w:val="00762825"/>
    <w:rsid w:val="00767681"/>
    <w:rsid w:val="00770707"/>
    <w:rsid w:val="007730C1"/>
    <w:rsid w:val="007739BF"/>
    <w:rsid w:val="00780543"/>
    <w:rsid w:val="007856B0"/>
    <w:rsid w:val="00786D1A"/>
    <w:rsid w:val="007904A1"/>
    <w:rsid w:val="00790A37"/>
    <w:rsid w:val="007923F4"/>
    <w:rsid w:val="00794E81"/>
    <w:rsid w:val="00796DE3"/>
    <w:rsid w:val="007A1BB9"/>
    <w:rsid w:val="007A4F09"/>
    <w:rsid w:val="007A72B5"/>
    <w:rsid w:val="007B01CF"/>
    <w:rsid w:val="007B3725"/>
    <w:rsid w:val="007B4B3D"/>
    <w:rsid w:val="007C0342"/>
    <w:rsid w:val="007C11E3"/>
    <w:rsid w:val="007C3307"/>
    <w:rsid w:val="007C362C"/>
    <w:rsid w:val="007C7F54"/>
    <w:rsid w:val="007D0627"/>
    <w:rsid w:val="007D463F"/>
    <w:rsid w:val="007D4715"/>
    <w:rsid w:val="007D52FF"/>
    <w:rsid w:val="007D5807"/>
    <w:rsid w:val="007D7259"/>
    <w:rsid w:val="007E2864"/>
    <w:rsid w:val="007E50CC"/>
    <w:rsid w:val="007F138F"/>
    <w:rsid w:val="007F5880"/>
    <w:rsid w:val="007F796C"/>
    <w:rsid w:val="008061DE"/>
    <w:rsid w:val="00806A74"/>
    <w:rsid w:val="00812252"/>
    <w:rsid w:val="00812CD9"/>
    <w:rsid w:val="00815D02"/>
    <w:rsid w:val="00817F8D"/>
    <w:rsid w:val="00822044"/>
    <w:rsid w:val="008230E5"/>
    <w:rsid w:val="00830A80"/>
    <w:rsid w:val="00832CCF"/>
    <w:rsid w:val="00834780"/>
    <w:rsid w:val="00841D05"/>
    <w:rsid w:val="00846978"/>
    <w:rsid w:val="008518C5"/>
    <w:rsid w:val="0085391A"/>
    <w:rsid w:val="0085618E"/>
    <w:rsid w:val="008616FD"/>
    <w:rsid w:val="00870ACD"/>
    <w:rsid w:val="0087732F"/>
    <w:rsid w:val="00880EF0"/>
    <w:rsid w:val="00881AD9"/>
    <w:rsid w:val="00881BDB"/>
    <w:rsid w:val="00882E8F"/>
    <w:rsid w:val="00883617"/>
    <w:rsid w:val="00884337"/>
    <w:rsid w:val="00885FD5"/>
    <w:rsid w:val="008863FC"/>
    <w:rsid w:val="008903A8"/>
    <w:rsid w:val="00891199"/>
    <w:rsid w:val="008917C1"/>
    <w:rsid w:val="0089267D"/>
    <w:rsid w:val="008A71D7"/>
    <w:rsid w:val="008B4B8F"/>
    <w:rsid w:val="008B60C0"/>
    <w:rsid w:val="008B7B66"/>
    <w:rsid w:val="008B7D0A"/>
    <w:rsid w:val="008C0562"/>
    <w:rsid w:val="008C1B23"/>
    <w:rsid w:val="008C331C"/>
    <w:rsid w:val="008C3946"/>
    <w:rsid w:val="008C4BA1"/>
    <w:rsid w:val="008C7AAE"/>
    <w:rsid w:val="008D1089"/>
    <w:rsid w:val="008D1420"/>
    <w:rsid w:val="008D6F5A"/>
    <w:rsid w:val="008E1599"/>
    <w:rsid w:val="008E211F"/>
    <w:rsid w:val="008E2A20"/>
    <w:rsid w:val="008E4153"/>
    <w:rsid w:val="008E4BEE"/>
    <w:rsid w:val="008E6321"/>
    <w:rsid w:val="008E7D77"/>
    <w:rsid w:val="008F3F76"/>
    <w:rsid w:val="009065B7"/>
    <w:rsid w:val="00906FA3"/>
    <w:rsid w:val="0091783D"/>
    <w:rsid w:val="00921F1B"/>
    <w:rsid w:val="009231F8"/>
    <w:rsid w:val="0092593D"/>
    <w:rsid w:val="00932C37"/>
    <w:rsid w:val="00932F43"/>
    <w:rsid w:val="00935707"/>
    <w:rsid w:val="009370CA"/>
    <w:rsid w:val="0094269D"/>
    <w:rsid w:val="009427DB"/>
    <w:rsid w:val="009428EF"/>
    <w:rsid w:val="009431B1"/>
    <w:rsid w:val="0094691A"/>
    <w:rsid w:val="00947C44"/>
    <w:rsid w:val="009563B9"/>
    <w:rsid w:val="00957D90"/>
    <w:rsid w:val="00960CBC"/>
    <w:rsid w:val="00961F54"/>
    <w:rsid w:val="00964E9E"/>
    <w:rsid w:val="00973FE0"/>
    <w:rsid w:val="009741A7"/>
    <w:rsid w:val="009742D0"/>
    <w:rsid w:val="009754BA"/>
    <w:rsid w:val="00976815"/>
    <w:rsid w:val="00983D55"/>
    <w:rsid w:val="0098764A"/>
    <w:rsid w:val="009907B3"/>
    <w:rsid w:val="00994B10"/>
    <w:rsid w:val="009A282C"/>
    <w:rsid w:val="009A513A"/>
    <w:rsid w:val="009C3A7E"/>
    <w:rsid w:val="009C491B"/>
    <w:rsid w:val="009D0709"/>
    <w:rsid w:val="009D0750"/>
    <w:rsid w:val="009D0F95"/>
    <w:rsid w:val="009D5781"/>
    <w:rsid w:val="009D6C89"/>
    <w:rsid w:val="009D6E97"/>
    <w:rsid w:val="009E28A2"/>
    <w:rsid w:val="009E588F"/>
    <w:rsid w:val="009F0E33"/>
    <w:rsid w:val="009F4D2D"/>
    <w:rsid w:val="00A009FF"/>
    <w:rsid w:val="00A05D03"/>
    <w:rsid w:val="00A1105F"/>
    <w:rsid w:val="00A11592"/>
    <w:rsid w:val="00A13505"/>
    <w:rsid w:val="00A14FC8"/>
    <w:rsid w:val="00A15CBF"/>
    <w:rsid w:val="00A22278"/>
    <w:rsid w:val="00A26813"/>
    <w:rsid w:val="00A26C32"/>
    <w:rsid w:val="00A30CFD"/>
    <w:rsid w:val="00A337F9"/>
    <w:rsid w:val="00A44DC3"/>
    <w:rsid w:val="00A45303"/>
    <w:rsid w:val="00A46CC4"/>
    <w:rsid w:val="00A47B78"/>
    <w:rsid w:val="00A54E42"/>
    <w:rsid w:val="00A564C5"/>
    <w:rsid w:val="00A601B2"/>
    <w:rsid w:val="00A61DEC"/>
    <w:rsid w:val="00A74E98"/>
    <w:rsid w:val="00A76681"/>
    <w:rsid w:val="00A771F7"/>
    <w:rsid w:val="00A776B6"/>
    <w:rsid w:val="00A91F1C"/>
    <w:rsid w:val="00A9596E"/>
    <w:rsid w:val="00A9761D"/>
    <w:rsid w:val="00AA0DC6"/>
    <w:rsid w:val="00AA10E0"/>
    <w:rsid w:val="00AA2372"/>
    <w:rsid w:val="00AA25A0"/>
    <w:rsid w:val="00AA2738"/>
    <w:rsid w:val="00AB25CA"/>
    <w:rsid w:val="00AB5F0F"/>
    <w:rsid w:val="00AC4A1E"/>
    <w:rsid w:val="00AC6BF8"/>
    <w:rsid w:val="00AD1A33"/>
    <w:rsid w:val="00AE5676"/>
    <w:rsid w:val="00AF1016"/>
    <w:rsid w:val="00AF3E64"/>
    <w:rsid w:val="00AF4E09"/>
    <w:rsid w:val="00AF58C2"/>
    <w:rsid w:val="00AF5C81"/>
    <w:rsid w:val="00AF6819"/>
    <w:rsid w:val="00AF7897"/>
    <w:rsid w:val="00B0202F"/>
    <w:rsid w:val="00B021E4"/>
    <w:rsid w:val="00B02A09"/>
    <w:rsid w:val="00B03AC0"/>
    <w:rsid w:val="00B06840"/>
    <w:rsid w:val="00B06AB1"/>
    <w:rsid w:val="00B06B20"/>
    <w:rsid w:val="00B071AF"/>
    <w:rsid w:val="00B076FA"/>
    <w:rsid w:val="00B10D03"/>
    <w:rsid w:val="00B10D7C"/>
    <w:rsid w:val="00B115C7"/>
    <w:rsid w:val="00B22F7C"/>
    <w:rsid w:val="00B2666E"/>
    <w:rsid w:val="00B27408"/>
    <w:rsid w:val="00B3291D"/>
    <w:rsid w:val="00B35518"/>
    <w:rsid w:val="00B37600"/>
    <w:rsid w:val="00B435CF"/>
    <w:rsid w:val="00B44194"/>
    <w:rsid w:val="00B448CB"/>
    <w:rsid w:val="00B45E88"/>
    <w:rsid w:val="00B51632"/>
    <w:rsid w:val="00B53FB8"/>
    <w:rsid w:val="00B55DB5"/>
    <w:rsid w:val="00B56F30"/>
    <w:rsid w:val="00B63A9F"/>
    <w:rsid w:val="00B6490C"/>
    <w:rsid w:val="00B668A0"/>
    <w:rsid w:val="00B72B07"/>
    <w:rsid w:val="00B73E3A"/>
    <w:rsid w:val="00B74C18"/>
    <w:rsid w:val="00B75B9E"/>
    <w:rsid w:val="00B769C8"/>
    <w:rsid w:val="00B779A7"/>
    <w:rsid w:val="00B80B34"/>
    <w:rsid w:val="00B836E8"/>
    <w:rsid w:val="00B919D4"/>
    <w:rsid w:val="00B94DA1"/>
    <w:rsid w:val="00B961C3"/>
    <w:rsid w:val="00B96E64"/>
    <w:rsid w:val="00BA1A3D"/>
    <w:rsid w:val="00BA5193"/>
    <w:rsid w:val="00BA521C"/>
    <w:rsid w:val="00BB1DC4"/>
    <w:rsid w:val="00BB3943"/>
    <w:rsid w:val="00BB3EE8"/>
    <w:rsid w:val="00BC1172"/>
    <w:rsid w:val="00BC15D0"/>
    <w:rsid w:val="00BC344A"/>
    <w:rsid w:val="00BC4BC8"/>
    <w:rsid w:val="00BC654C"/>
    <w:rsid w:val="00BC7170"/>
    <w:rsid w:val="00BD0413"/>
    <w:rsid w:val="00BD4B9B"/>
    <w:rsid w:val="00BD5436"/>
    <w:rsid w:val="00BD5A50"/>
    <w:rsid w:val="00BE0D3D"/>
    <w:rsid w:val="00BE17C8"/>
    <w:rsid w:val="00BE2141"/>
    <w:rsid w:val="00BF22B0"/>
    <w:rsid w:val="00BF6167"/>
    <w:rsid w:val="00C008C1"/>
    <w:rsid w:val="00C0223A"/>
    <w:rsid w:val="00C05310"/>
    <w:rsid w:val="00C07E70"/>
    <w:rsid w:val="00C10369"/>
    <w:rsid w:val="00C12557"/>
    <w:rsid w:val="00C1632B"/>
    <w:rsid w:val="00C20FC2"/>
    <w:rsid w:val="00C222C6"/>
    <w:rsid w:val="00C22DFD"/>
    <w:rsid w:val="00C254AD"/>
    <w:rsid w:val="00C2631A"/>
    <w:rsid w:val="00C279CF"/>
    <w:rsid w:val="00C3302A"/>
    <w:rsid w:val="00C3426A"/>
    <w:rsid w:val="00C50534"/>
    <w:rsid w:val="00C518AE"/>
    <w:rsid w:val="00C54678"/>
    <w:rsid w:val="00C57E50"/>
    <w:rsid w:val="00C63A15"/>
    <w:rsid w:val="00C63A80"/>
    <w:rsid w:val="00C657C2"/>
    <w:rsid w:val="00C667DB"/>
    <w:rsid w:val="00C70CEB"/>
    <w:rsid w:val="00C76645"/>
    <w:rsid w:val="00C80E11"/>
    <w:rsid w:val="00C9465B"/>
    <w:rsid w:val="00C94660"/>
    <w:rsid w:val="00CA70B3"/>
    <w:rsid w:val="00CA75FF"/>
    <w:rsid w:val="00CA7F3C"/>
    <w:rsid w:val="00CB0CD4"/>
    <w:rsid w:val="00CB307E"/>
    <w:rsid w:val="00CC4B45"/>
    <w:rsid w:val="00CC5FDE"/>
    <w:rsid w:val="00CD4ACB"/>
    <w:rsid w:val="00CD60D6"/>
    <w:rsid w:val="00CD67B2"/>
    <w:rsid w:val="00CE04CA"/>
    <w:rsid w:val="00CE0661"/>
    <w:rsid w:val="00CE1FF3"/>
    <w:rsid w:val="00CE2481"/>
    <w:rsid w:val="00CE7F28"/>
    <w:rsid w:val="00CF0AD0"/>
    <w:rsid w:val="00CF59E1"/>
    <w:rsid w:val="00CF74A4"/>
    <w:rsid w:val="00D07503"/>
    <w:rsid w:val="00D144B4"/>
    <w:rsid w:val="00D1687D"/>
    <w:rsid w:val="00D16B4E"/>
    <w:rsid w:val="00D213BE"/>
    <w:rsid w:val="00D24443"/>
    <w:rsid w:val="00D257F5"/>
    <w:rsid w:val="00D25CBD"/>
    <w:rsid w:val="00D25E1D"/>
    <w:rsid w:val="00D27A25"/>
    <w:rsid w:val="00D33225"/>
    <w:rsid w:val="00D37A56"/>
    <w:rsid w:val="00D42B32"/>
    <w:rsid w:val="00D46533"/>
    <w:rsid w:val="00D46630"/>
    <w:rsid w:val="00D52183"/>
    <w:rsid w:val="00D53883"/>
    <w:rsid w:val="00D65943"/>
    <w:rsid w:val="00D7074D"/>
    <w:rsid w:val="00D71043"/>
    <w:rsid w:val="00D773EE"/>
    <w:rsid w:val="00D82F8D"/>
    <w:rsid w:val="00D84BF4"/>
    <w:rsid w:val="00D9004D"/>
    <w:rsid w:val="00D94B71"/>
    <w:rsid w:val="00D94CB1"/>
    <w:rsid w:val="00D94EDE"/>
    <w:rsid w:val="00D95957"/>
    <w:rsid w:val="00DA3CB9"/>
    <w:rsid w:val="00DA453F"/>
    <w:rsid w:val="00DB2AFA"/>
    <w:rsid w:val="00DC37EF"/>
    <w:rsid w:val="00DC5F45"/>
    <w:rsid w:val="00DC6566"/>
    <w:rsid w:val="00DC6E1C"/>
    <w:rsid w:val="00DC79C8"/>
    <w:rsid w:val="00DE1689"/>
    <w:rsid w:val="00DE3E04"/>
    <w:rsid w:val="00DE63FC"/>
    <w:rsid w:val="00DE7331"/>
    <w:rsid w:val="00DE7759"/>
    <w:rsid w:val="00DF2A41"/>
    <w:rsid w:val="00DF4B8F"/>
    <w:rsid w:val="00DF56C1"/>
    <w:rsid w:val="00DF5901"/>
    <w:rsid w:val="00E00982"/>
    <w:rsid w:val="00E03CDF"/>
    <w:rsid w:val="00E10C10"/>
    <w:rsid w:val="00E217E1"/>
    <w:rsid w:val="00E26878"/>
    <w:rsid w:val="00E300AA"/>
    <w:rsid w:val="00E30A66"/>
    <w:rsid w:val="00E33BE6"/>
    <w:rsid w:val="00E345BD"/>
    <w:rsid w:val="00E447CC"/>
    <w:rsid w:val="00E475D2"/>
    <w:rsid w:val="00E50D2B"/>
    <w:rsid w:val="00E51710"/>
    <w:rsid w:val="00E669B5"/>
    <w:rsid w:val="00E67AEA"/>
    <w:rsid w:val="00E75528"/>
    <w:rsid w:val="00E779E8"/>
    <w:rsid w:val="00E815F5"/>
    <w:rsid w:val="00E8354A"/>
    <w:rsid w:val="00E852EB"/>
    <w:rsid w:val="00E86D16"/>
    <w:rsid w:val="00E877AE"/>
    <w:rsid w:val="00E87AEE"/>
    <w:rsid w:val="00E950E1"/>
    <w:rsid w:val="00EA406E"/>
    <w:rsid w:val="00EA4EEF"/>
    <w:rsid w:val="00EA5181"/>
    <w:rsid w:val="00EA6F6B"/>
    <w:rsid w:val="00EA7258"/>
    <w:rsid w:val="00EB031A"/>
    <w:rsid w:val="00EB3330"/>
    <w:rsid w:val="00EC0E4A"/>
    <w:rsid w:val="00EC1480"/>
    <w:rsid w:val="00ED0C38"/>
    <w:rsid w:val="00ED185A"/>
    <w:rsid w:val="00ED2EC7"/>
    <w:rsid w:val="00ED65EF"/>
    <w:rsid w:val="00ED6E8F"/>
    <w:rsid w:val="00ED7495"/>
    <w:rsid w:val="00EE16B2"/>
    <w:rsid w:val="00EF2E32"/>
    <w:rsid w:val="00F01557"/>
    <w:rsid w:val="00F0193C"/>
    <w:rsid w:val="00F100FF"/>
    <w:rsid w:val="00F103F0"/>
    <w:rsid w:val="00F1041F"/>
    <w:rsid w:val="00F13EE7"/>
    <w:rsid w:val="00F156E2"/>
    <w:rsid w:val="00F15BAF"/>
    <w:rsid w:val="00F16757"/>
    <w:rsid w:val="00F2026E"/>
    <w:rsid w:val="00F22605"/>
    <w:rsid w:val="00F2596F"/>
    <w:rsid w:val="00F262EC"/>
    <w:rsid w:val="00F3030C"/>
    <w:rsid w:val="00F35D17"/>
    <w:rsid w:val="00F375A5"/>
    <w:rsid w:val="00F379C4"/>
    <w:rsid w:val="00F41258"/>
    <w:rsid w:val="00F448A6"/>
    <w:rsid w:val="00F459BD"/>
    <w:rsid w:val="00F47CCD"/>
    <w:rsid w:val="00F51C7D"/>
    <w:rsid w:val="00F55460"/>
    <w:rsid w:val="00F60B5F"/>
    <w:rsid w:val="00F64783"/>
    <w:rsid w:val="00F67E03"/>
    <w:rsid w:val="00F67F86"/>
    <w:rsid w:val="00F70C42"/>
    <w:rsid w:val="00F7103A"/>
    <w:rsid w:val="00F72357"/>
    <w:rsid w:val="00F86987"/>
    <w:rsid w:val="00F878DA"/>
    <w:rsid w:val="00F95F76"/>
    <w:rsid w:val="00F96F81"/>
    <w:rsid w:val="00FA1363"/>
    <w:rsid w:val="00FA24A2"/>
    <w:rsid w:val="00FA6242"/>
    <w:rsid w:val="00FA7953"/>
    <w:rsid w:val="00FB74E8"/>
    <w:rsid w:val="00FB78A0"/>
    <w:rsid w:val="00FC1777"/>
    <w:rsid w:val="00FC4C09"/>
    <w:rsid w:val="00FD29EE"/>
    <w:rsid w:val="00FD37B6"/>
    <w:rsid w:val="00FD53B9"/>
    <w:rsid w:val="00FD5E1D"/>
    <w:rsid w:val="00FD7D76"/>
    <w:rsid w:val="00FE518A"/>
    <w:rsid w:val="00FE5433"/>
    <w:rsid w:val="00FE7F6B"/>
    <w:rsid w:val="00FF31B8"/>
    <w:rsid w:val="00FF755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AC2A-B2BE-4E3B-87EA-2738CBD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878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268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10673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60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rudakov@chd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2025-03-14T19:56:00Z</dcterms:created>
  <dcterms:modified xsi:type="dcterms:W3CDTF">2025-03-16T08:51:00Z</dcterms:modified>
</cp:coreProperties>
</file>